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CD" w:rsidRPr="00E315A6" w:rsidRDefault="008C72CD" w:rsidP="00F84AB0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2"/>
          <w:szCs w:val="18"/>
        </w:rPr>
      </w:pPr>
      <w:r w:rsidRPr="00F84AB0">
        <w:rPr>
          <w:rFonts w:ascii="Times New Roman" w:hAnsi="Times New Roman" w:cs="Times New Roman"/>
          <w:sz w:val="22"/>
          <w:szCs w:val="18"/>
        </w:rPr>
        <w:t xml:space="preserve">Проект закона Камчатского края внесен </w:t>
      </w:r>
      <w:r w:rsidR="00E315A6" w:rsidRPr="00F84AB0">
        <w:rPr>
          <w:rFonts w:ascii="Times New Roman" w:hAnsi="Times New Roman" w:cs="Times New Roman"/>
          <w:sz w:val="22"/>
          <w:szCs w:val="18"/>
        </w:rPr>
        <w:t>Правительством</w:t>
      </w:r>
      <w:r w:rsidRPr="00F84AB0">
        <w:rPr>
          <w:rFonts w:ascii="Times New Roman" w:hAnsi="Times New Roman" w:cs="Times New Roman"/>
          <w:sz w:val="22"/>
          <w:szCs w:val="18"/>
        </w:rPr>
        <w:t xml:space="preserve"> Камчатского края</w:t>
      </w:r>
    </w:p>
    <w:p w:rsidR="00824F41" w:rsidRPr="00991F9C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8BA59CF" wp14:editId="50144B91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41" w:rsidRPr="00991F9C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4F41" w:rsidRPr="00991F9C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</w:t>
      </w:r>
    </w:p>
    <w:p w:rsidR="00824F41" w:rsidRPr="00991F9C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Камчатского края</w:t>
      </w:r>
    </w:p>
    <w:p w:rsidR="00824F41" w:rsidRPr="00991F9C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F84AB0" w:rsidRDefault="00665F5A" w:rsidP="0082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623388"/>
      <w:r w:rsidRPr="00F84AB0">
        <w:rPr>
          <w:rFonts w:ascii="Times New Roman" w:hAnsi="Times New Roman" w:cs="Times New Roman"/>
          <w:b/>
          <w:sz w:val="28"/>
          <w:szCs w:val="28"/>
        </w:rPr>
        <w:t>О</w:t>
      </w:r>
      <w:r w:rsidR="00750ED3" w:rsidRPr="00F84AB0">
        <w:rPr>
          <w:rFonts w:ascii="Times New Roman" w:hAnsi="Times New Roman" w:cs="Times New Roman"/>
          <w:b/>
          <w:sz w:val="28"/>
          <w:szCs w:val="28"/>
        </w:rPr>
        <w:t xml:space="preserve"> максимальном размере общей площади земельных участков, </w:t>
      </w:r>
    </w:p>
    <w:p w:rsidR="00F84AB0" w:rsidRDefault="00750ED3" w:rsidP="0082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B0">
        <w:rPr>
          <w:rFonts w:ascii="Times New Roman" w:hAnsi="Times New Roman" w:cs="Times New Roman"/>
          <w:b/>
          <w:sz w:val="28"/>
          <w:szCs w:val="28"/>
        </w:rPr>
        <w:t>которые могут находиться одновременно на праве собственности и (или) ином праве у граждан, ведущих личное подсобное хозяйство</w:t>
      </w:r>
      <w:bookmarkEnd w:id="0"/>
      <w:r w:rsidR="004B24AE" w:rsidRPr="00F84AB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24F41" w:rsidRPr="0087276C" w:rsidRDefault="004B24AE" w:rsidP="0082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B0">
        <w:rPr>
          <w:rFonts w:ascii="Times New Roman" w:hAnsi="Times New Roman" w:cs="Times New Roman"/>
          <w:b/>
          <w:sz w:val="28"/>
          <w:szCs w:val="28"/>
        </w:rPr>
        <w:t>на территории Камчатского края</w:t>
      </w:r>
    </w:p>
    <w:p w:rsid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4F41" w:rsidRPr="00991F9C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Принят Законодательным Собранием Камчатского края</w:t>
      </w:r>
    </w:p>
    <w:p w:rsidR="00824F41" w:rsidRPr="00012560" w:rsidRDefault="003248C8" w:rsidP="00012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48C8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</w:t>
      </w:r>
      <w:r w:rsidR="00AA3B28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</w:t>
      </w:r>
      <w:r w:rsidR="00AA3B28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 _</w:t>
      </w:r>
      <w:proofErr w:type="gramEnd"/>
      <w:r w:rsidR="00AA3B28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_________ </w:t>
      </w:r>
      <w:r w:rsidR="000B0FE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2022</w:t>
      </w:r>
      <w:r w:rsidR="00824F41"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года</w:t>
      </w:r>
    </w:p>
    <w:p w:rsidR="00012560" w:rsidRDefault="00012560" w:rsidP="0082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C8" w:rsidRPr="00991F9C" w:rsidRDefault="003248C8" w:rsidP="0082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41" w:rsidRPr="00991F9C" w:rsidRDefault="005E3403" w:rsidP="0025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</w:t>
      </w:r>
      <w:r w:rsidRPr="0099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7D1D" w:rsidRPr="0099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 настоящего Закона</w:t>
      </w:r>
    </w:p>
    <w:p w:rsidR="00F13B55" w:rsidRDefault="00A97D1D" w:rsidP="00255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F9C"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 w:rsidR="00482CA9" w:rsidRPr="00482CA9">
        <w:rPr>
          <w:rFonts w:ascii="Times New Roman" w:hAnsi="Times New Roman" w:cs="Times New Roman"/>
          <w:sz w:val="28"/>
          <w:szCs w:val="28"/>
        </w:rPr>
        <w:t>устанавливает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</w:t>
      </w:r>
      <w:r w:rsidR="004B24AE">
        <w:rPr>
          <w:rFonts w:ascii="Times New Roman" w:hAnsi="Times New Roman" w:cs="Times New Roman"/>
          <w:sz w:val="28"/>
          <w:szCs w:val="28"/>
        </w:rPr>
        <w:t>, на территории Камчатского края</w:t>
      </w:r>
      <w:r w:rsidR="00B86E01" w:rsidRPr="00B86E01">
        <w:rPr>
          <w:rFonts w:ascii="Times New Roman" w:hAnsi="Times New Roman" w:cs="Times New Roman"/>
          <w:sz w:val="28"/>
          <w:szCs w:val="28"/>
        </w:rPr>
        <w:t>.</w:t>
      </w:r>
    </w:p>
    <w:p w:rsidR="00D82B2A" w:rsidRDefault="00D82B2A" w:rsidP="00255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B2A" w:rsidRDefault="00D82B2A" w:rsidP="002556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2B2A">
        <w:rPr>
          <w:rFonts w:ascii="Times New Roman" w:hAnsi="Times New Roman" w:cs="Times New Roman"/>
          <w:bCs/>
          <w:sz w:val="28"/>
          <w:szCs w:val="28"/>
        </w:rPr>
        <w:t>Статья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Правовая основа настоящего Закона</w:t>
      </w:r>
    </w:p>
    <w:p w:rsidR="00D82B2A" w:rsidRPr="00D82B2A" w:rsidRDefault="00D82B2A" w:rsidP="002556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2B2A">
        <w:rPr>
          <w:rFonts w:ascii="Times New Roman" w:hAnsi="Times New Roman" w:cs="Times New Roman"/>
          <w:bCs/>
          <w:sz w:val="28"/>
          <w:szCs w:val="28"/>
        </w:rPr>
        <w:t xml:space="preserve">Правовой основой настоящего Закона являются </w:t>
      </w:r>
      <w:hyperlink r:id="rId9" w:history="1">
        <w:r w:rsidRPr="00D82B2A">
          <w:rPr>
            <w:rFonts w:ascii="Times New Roman" w:hAnsi="Times New Roman" w:cs="Times New Roman"/>
            <w:bCs/>
            <w:sz w:val="28"/>
            <w:szCs w:val="28"/>
          </w:rPr>
          <w:t>Конституция</w:t>
        </w:r>
      </w:hyperlink>
      <w:r w:rsidRPr="00D82B2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332135" w:rsidRPr="00332135">
        <w:rPr>
          <w:rFonts w:ascii="Times New Roman" w:hAnsi="Times New Roman" w:cs="Times New Roman"/>
          <w:sz w:val="28"/>
          <w:szCs w:val="28"/>
        </w:rPr>
        <w:t>Федеральн</w:t>
      </w:r>
      <w:r w:rsidR="00332135">
        <w:rPr>
          <w:rFonts w:ascii="Times New Roman" w:hAnsi="Times New Roman" w:cs="Times New Roman"/>
          <w:sz w:val="28"/>
          <w:szCs w:val="28"/>
        </w:rPr>
        <w:t>ый закон</w:t>
      </w:r>
      <w:r w:rsidR="00747C9F">
        <w:rPr>
          <w:rFonts w:ascii="Times New Roman" w:hAnsi="Times New Roman" w:cs="Times New Roman"/>
          <w:sz w:val="28"/>
          <w:szCs w:val="28"/>
        </w:rPr>
        <w:t xml:space="preserve"> от 07.07.2003 № 112-ФЗ "</w:t>
      </w:r>
      <w:r w:rsidR="00332135" w:rsidRPr="00332135">
        <w:rPr>
          <w:rFonts w:ascii="Times New Roman" w:hAnsi="Times New Roman" w:cs="Times New Roman"/>
          <w:sz w:val="28"/>
          <w:szCs w:val="28"/>
        </w:rPr>
        <w:t>О личном подсобном хозяйстве"</w:t>
      </w:r>
      <w:r w:rsidRPr="00D82B2A">
        <w:rPr>
          <w:rFonts w:ascii="Times New Roman" w:hAnsi="Times New Roman" w:cs="Times New Roman"/>
          <w:bCs/>
          <w:sz w:val="28"/>
          <w:szCs w:val="28"/>
        </w:rPr>
        <w:t xml:space="preserve">, иные федеральные </w:t>
      </w:r>
      <w:r w:rsidRPr="00012560">
        <w:rPr>
          <w:rFonts w:ascii="Times New Roman" w:hAnsi="Times New Roman" w:cs="Times New Roman"/>
          <w:bCs/>
          <w:sz w:val="28"/>
          <w:szCs w:val="28"/>
        </w:rPr>
        <w:t xml:space="preserve">законы и нормативные правовые акты Российской Федерации, </w:t>
      </w:r>
      <w:hyperlink r:id="rId10" w:history="1">
        <w:r w:rsidRPr="00D82B2A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Pr="00D82B2A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E315A6">
        <w:rPr>
          <w:rFonts w:ascii="Times New Roman" w:hAnsi="Times New Roman" w:cs="Times New Roman"/>
          <w:bCs/>
          <w:sz w:val="28"/>
          <w:szCs w:val="28"/>
        </w:rPr>
        <w:t xml:space="preserve"> и законы Камчатского края</w:t>
      </w:r>
      <w:r w:rsidRPr="00D82B2A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0DB" w:rsidRDefault="00DC60DB" w:rsidP="0025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F41" w:rsidRPr="006F09DF" w:rsidRDefault="00824F41" w:rsidP="0025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AD5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E3403" w:rsidRPr="0079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E3403" w:rsidRPr="00792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2E07B9" w:rsidRPr="002E0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аксимальный размер общей площади земельных участков</w:t>
      </w:r>
      <w:r w:rsidR="002E07B9" w:rsidRPr="0015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E07B9" w:rsidRPr="002E6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E07B9" w:rsidRPr="0015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могут находиться одновременно на праве собственности и (или) ином праве у граждан, ведущих личное подсобное хозяйство</w:t>
      </w:r>
      <w:r w:rsidR="006F0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E07B9" w:rsidRPr="0015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09DF" w:rsidRPr="006F09DF">
        <w:rPr>
          <w:rFonts w:ascii="Times New Roman" w:hAnsi="Times New Roman" w:cs="Times New Roman"/>
          <w:b/>
          <w:sz w:val="28"/>
          <w:szCs w:val="28"/>
        </w:rPr>
        <w:t>на территории Камчатского края</w:t>
      </w:r>
    </w:p>
    <w:p w:rsidR="001669D2" w:rsidRPr="008F1450" w:rsidRDefault="00887A63" w:rsidP="009A6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1669D2" w:rsidRPr="001669D2">
        <w:rPr>
          <w:rFonts w:ascii="Times New Roman" w:hAnsi="Times New Roman" w:cs="Times New Roman"/>
          <w:bCs/>
          <w:sz w:val="28"/>
          <w:szCs w:val="28"/>
        </w:rPr>
        <w:t>аксимальный размер общей площади земельных участков, которые могут находиться одновременно на праве собственности и</w:t>
      </w:r>
      <w:r w:rsidR="006373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9D2" w:rsidRPr="001669D2">
        <w:rPr>
          <w:rFonts w:ascii="Times New Roman" w:hAnsi="Times New Roman" w:cs="Times New Roman"/>
          <w:bCs/>
          <w:sz w:val="28"/>
          <w:szCs w:val="28"/>
        </w:rPr>
        <w:t>(или) ином праве у граждан, вед</w:t>
      </w:r>
      <w:r w:rsidR="00F13D85">
        <w:rPr>
          <w:rFonts w:ascii="Times New Roman" w:hAnsi="Times New Roman" w:cs="Times New Roman"/>
          <w:bCs/>
          <w:sz w:val="28"/>
          <w:szCs w:val="28"/>
        </w:rPr>
        <w:t>ущих личное подсобное хозяйство</w:t>
      </w:r>
      <w:r w:rsidR="006F09DF">
        <w:rPr>
          <w:rFonts w:ascii="Times New Roman" w:hAnsi="Times New Roman" w:cs="Times New Roman"/>
          <w:bCs/>
          <w:sz w:val="28"/>
          <w:szCs w:val="28"/>
        </w:rPr>
        <w:t>,</w:t>
      </w:r>
      <w:r w:rsidR="001669D2" w:rsidRPr="001669D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1669D2"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 w:rsidR="006F09DF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1669D2">
        <w:rPr>
          <w:rFonts w:ascii="Times New Roman" w:hAnsi="Times New Roman" w:cs="Times New Roman"/>
          <w:bCs/>
          <w:sz w:val="28"/>
          <w:szCs w:val="28"/>
        </w:rPr>
        <w:t>2,5</w:t>
      </w:r>
      <w:r w:rsidR="001669D2" w:rsidRPr="001669D2">
        <w:rPr>
          <w:rFonts w:ascii="Times New Roman" w:hAnsi="Times New Roman" w:cs="Times New Roman"/>
          <w:bCs/>
          <w:sz w:val="28"/>
          <w:szCs w:val="28"/>
        </w:rPr>
        <w:t xml:space="preserve"> гектара.</w:t>
      </w:r>
    </w:p>
    <w:p w:rsidR="008F1450" w:rsidRPr="00D74530" w:rsidRDefault="008F1450" w:rsidP="00D745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24F41" w:rsidRPr="00D74530" w:rsidRDefault="00824F41" w:rsidP="00D7453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E6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74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678D7" w:rsidRPr="00D74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7AA0" w:rsidRPr="00D74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 в силу настоящего Закона</w:t>
      </w:r>
    </w:p>
    <w:p w:rsidR="00824F41" w:rsidRPr="00792ACC" w:rsidRDefault="00824F41" w:rsidP="00792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после дня</w:t>
      </w:r>
      <w:r w:rsidR="00F13B55" w:rsidRPr="0079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1A7AA0" w:rsidRPr="00792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B55" w:rsidRPr="0079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9DF" w:rsidRDefault="006F09DF" w:rsidP="00E922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F84AB0" w:rsidRDefault="00F84AB0" w:rsidP="00E922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043" w:rsidRDefault="008C72CD" w:rsidP="00E922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1F9C"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            В.В. Солодов</w:t>
      </w:r>
    </w:p>
    <w:p w:rsidR="004144C2" w:rsidRDefault="004144C2" w:rsidP="00E922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44C2" w:rsidRPr="005E400A" w:rsidRDefault="004144C2" w:rsidP="004144C2">
      <w:pPr>
        <w:jc w:val="center"/>
        <w:rPr>
          <w:rFonts w:ascii="Times New Roman" w:hAnsi="Times New Roman" w:cs="Times New Roman"/>
          <w:b/>
          <w:sz w:val="28"/>
        </w:rPr>
      </w:pPr>
      <w:r w:rsidRPr="005E400A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144C2" w:rsidRPr="005E400A" w:rsidRDefault="004144C2" w:rsidP="004144C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E400A">
        <w:rPr>
          <w:rFonts w:ascii="Times New Roman" w:hAnsi="Times New Roman" w:cs="Times New Roman"/>
          <w:b/>
          <w:sz w:val="28"/>
        </w:rPr>
        <w:t>к проекту закона Камчатского края "О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на территории Камчатского края"</w:t>
      </w:r>
    </w:p>
    <w:p w:rsidR="004144C2" w:rsidRDefault="004144C2" w:rsidP="004144C2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4144C2" w:rsidRPr="001021FE" w:rsidRDefault="004144C2" w:rsidP="00414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65CFB">
        <w:rPr>
          <w:rFonts w:ascii="Times New Roman" w:hAnsi="Times New Roman" w:cs="Times New Roman"/>
          <w:sz w:val="28"/>
          <w:szCs w:val="28"/>
        </w:rPr>
        <w:t>аконопроект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 </w:t>
      </w:r>
      <w:r w:rsidRPr="000D459F">
        <w:rPr>
          <w:rFonts w:ascii="Times New Roman" w:hAnsi="Times New Roman" w:cs="Times New Roman"/>
          <w:sz w:val="28"/>
          <w:szCs w:val="28"/>
        </w:rPr>
        <w:t>статьи 4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07.07.2003 № 112-ФЗ </w:t>
      </w:r>
      <w:r w:rsidRPr="000D459F">
        <w:rPr>
          <w:rFonts w:ascii="Times New Roman" w:hAnsi="Times New Roman" w:cs="Times New Roman"/>
          <w:sz w:val="28"/>
          <w:szCs w:val="28"/>
        </w:rPr>
        <w:t>"О личном подсобном хозяйстве"</w:t>
      </w:r>
      <w:r>
        <w:rPr>
          <w:rFonts w:ascii="Times New Roman" w:hAnsi="Times New Roman" w:cs="Times New Roman"/>
          <w:sz w:val="28"/>
          <w:szCs w:val="28"/>
        </w:rPr>
        <w:t>, согласно которому</w:t>
      </w:r>
      <w:r w:rsidRPr="000D459F">
        <w:rPr>
          <w:rFonts w:ascii="Times New Roman" w:hAnsi="Times New Roman" w:cs="Times New Roman"/>
          <w:sz w:val="28"/>
          <w:szCs w:val="28"/>
        </w:rPr>
        <w:t xml:space="preserve"> </w:t>
      </w:r>
      <w:r w:rsidRPr="001021FE">
        <w:rPr>
          <w:rFonts w:ascii="Times New Roman" w:hAnsi="Times New Roman" w:cs="Times New Roman"/>
          <w:sz w:val="28"/>
          <w:szCs w:val="28"/>
        </w:rPr>
        <w:t>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гектара. Максимальный размер общей площади земельных участков может быть увеличен законом субъекта Российской Федерации, но не более чем в пять раз.</w:t>
      </w:r>
    </w:p>
    <w:p w:rsidR="004144C2" w:rsidRPr="00C65CFB" w:rsidRDefault="004144C2" w:rsidP="00414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разработан в связи с неоднократными обращениями граждан </w:t>
      </w:r>
      <w:r w:rsidRPr="00C65CFB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увеличения максимального</w:t>
      </w:r>
      <w:r w:rsidRPr="00001BF0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1BF0">
        <w:rPr>
          <w:rFonts w:ascii="Times New Roman" w:hAnsi="Times New Roman" w:cs="Times New Roman"/>
          <w:sz w:val="28"/>
          <w:szCs w:val="28"/>
        </w:rPr>
        <w:t xml:space="preserve"> общей площади земельных участков, которые могут находиться одновременно на праве собственности и (или) ином праве у граждан, вед</w:t>
      </w:r>
      <w:r>
        <w:rPr>
          <w:rFonts w:ascii="Times New Roman" w:hAnsi="Times New Roman" w:cs="Times New Roman"/>
          <w:sz w:val="28"/>
          <w:szCs w:val="28"/>
        </w:rPr>
        <w:t xml:space="preserve">ущих личное подсобное хозяйство, на территории Камчатского края, до </w:t>
      </w:r>
      <w:r w:rsidRPr="00792E20">
        <w:rPr>
          <w:rFonts w:ascii="Times New Roman" w:hAnsi="Times New Roman" w:cs="Times New Roman"/>
          <w:sz w:val="28"/>
          <w:szCs w:val="28"/>
        </w:rPr>
        <w:t xml:space="preserve">2,5 </w:t>
      </w:r>
      <w:r>
        <w:rPr>
          <w:rFonts w:ascii="Times New Roman" w:hAnsi="Times New Roman" w:cs="Times New Roman"/>
          <w:sz w:val="28"/>
          <w:szCs w:val="28"/>
        </w:rPr>
        <w:t xml:space="preserve">гектара. </w:t>
      </w:r>
    </w:p>
    <w:p w:rsidR="004144C2" w:rsidRDefault="004144C2" w:rsidP="004144C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и реализация законопроекта позволит приобретать в собственность большую по сравнению с установленной действующими нормами площадь земельных участков, что будет способствовать развитию личного подсобного хозяйства, вовлечению земельных участков в хозяйственный оборот. </w:t>
      </w:r>
    </w:p>
    <w:p w:rsidR="004144C2" w:rsidRDefault="004144C2" w:rsidP="004144C2">
      <w:pPr>
        <w:ind w:firstLine="709"/>
        <w:jc w:val="both"/>
      </w:pPr>
      <w:r>
        <w:rPr>
          <w:rStyle w:val="fontstyle01"/>
        </w:rPr>
        <w:t>Проект закона Камчатского края не подлежит оценке регулирующего воздействия.</w:t>
      </w:r>
    </w:p>
    <w:p w:rsidR="00454FCA" w:rsidRPr="002F26CE" w:rsidRDefault="00454FCA" w:rsidP="00454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C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54FCA" w:rsidRPr="002F26CE" w:rsidRDefault="00454FCA" w:rsidP="00454FCA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CE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6CE">
        <w:rPr>
          <w:rFonts w:ascii="Times New Roman" w:hAnsi="Times New Roman" w:cs="Times New Roman"/>
          <w:b/>
          <w:sz w:val="28"/>
        </w:rPr>
        <w:t>"О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на территории Камчатского края"</w:t>
      </w:r>
      <w:r w:rsidRPr="002F26CE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454FCA" w:rsidRPr="007C272A" w:rsidRDefault="00454FCA" w:rsidP="00454FCA">
      <w:pPr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7C272A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7C272A">
        <w:rPr>
          <w:rFonts w:ascii="Times New Roman" w:eastAsia="Calibri" w:hAnsi="Times New Roman" w:cs="Times New Roman"/>
          <w:sz w:val="28"/>
          <w:szCs w:val="28"/>
        </w:rPr>
        <w:t xml:space="preserve">Закона Камчатского края </w:t>
      </w:r>
      <w:r w:rsidRPr="007C272A">
        <w:rPr>
          <w:rFonts w:ascii="Times New Roman" w:hAnsi="Times New Roman" w:cs="Times New Roman"/>
          <w:sz w:val="28"/>
        </w:rPr>
        <w:t>"О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</w:t>
      </w:r>
      <w:r>
        <w:rPr>
          <w:rFonts w:ascii="Times New Roman" w:hAnsi="Times New Roman" w:cs="Times New Roman"/>
          <w:sz w:val="28"/>
        </w:rPr>
        <w:t>, на территории Камчатского края</w:t>
      </w:r>
      <w:r w:rsidRPr="00C65CFB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7C272A">
        <w:rPr>
          <w:rFonts w:ascii="Times New Roman" w:hAnsi="Times New Roman" w:cs="Times New Roman"/>
          <w:sz w:val="28"/>
        </w:rPr>
        <w:t>не потребуется разработка и принятие, признание утратившими силу, приостановление, изменение законов и иных нормативных правовых актов Камчатского края.</w:t>
      </w:r>
    </w:p>
    <w:p w:rsidR="00454FCA" w:rsidRPr="00C65CFB" w:rsidRDefault="00454FCA" w:rsidP="00454FCA">
      <w:pPr>
        <w:jc w:val="both"/>
        <w:rPr>
          <w:rFonts w:ascii="Times New Roman" w:hAnsi="Times New Roman" w:cs="Times New Roman"/>
          <w:bCs/>
          <w:sz w:val="28"/>
        </w:rPr>
      </w:pPr>
    </w:p>
    <w:p w:rsidR="00CB4DC7" w:rsidRDefault="00CB4DC7" w:rsidP="00C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CB4DC7" w:rsidRDefault="00CB4DC7" w:rsidP="00CB4DC7">
      <w:pPr>
        <w:pStyle w:val="1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к проекту </w:t>
      </w:r>
      <w:r>
        <w:rPr>
          <w:sz w:val="28"/>
          <w:szCs w:val="28"/>
        </w:rPr>
        <w:t>закона Камчатского края "О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на территории Камчатского края"</w:t>
      </w:r>
      <w:r>
        <w:rPr>
          <w:sz w:val="28"/>
        </w:rPr>
        <w:t xml:space="preserve"> </w:t>
      </w:r>
    </w:p>
    <w:p w:rsidR="00CB4DC7" w:rsidRDefault="00CB4DC7" w:rsidP="00CB4D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B4DC7" w:rsidRDefault="00CB4DC7" w:rsidP="00CB4D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Принятие закона Камчатского </w:t>
      </w:r>
      <w:r>
        <w:rPr>
          <w:rFonts w:ascii="Times New Roman" w:hAnsi="Times New Roman" w:cs="Times New Roman"/>
          <w:sz w:val="28"/>
          <w:szCs w:val="28"/>
        </w:rPr>
        <w:t>края "О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на территории Камчатского края"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CB4DC7" w:rsidRDefault="00CB4DC7" w:rsidP="00CB4DC7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4C2" w:rsidRPr="00E9227A" w:rsidRDefault="004144C2" w:rsidP="00E922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44C2" w:rsidRPr="00E9227A" w:rsidSect="006F09DF"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F3" w:rsidRDefault="00FB68F3" w:rsidP="003F2084">
      <w:pPr>
        <w:spacing w:after="0" w:line="240" w:lineRule="auto"/>
      </w:pPr>
      <w:r>
        <w:separator/>
      </w:r>
    </w:p>
  </w:endnote>
  <w:endnote w:type="continuationSeparator" w:id="0">
    <w:p w:rsidR="00FB68F3" w:rsidRDefault="00FB68F3" w:rsidP="003F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F3" w:rsidRDefault="00FB68F3" w:rsidP="003F2084">
      <w:pPr>
        <w:spacing w:after="0" w:line="240" w:lineRule="auto"/>
      </w:pPr>
      <w:r>
        <w:separator/>
      </w:r>
    </w:p>
  </w:footnote>
  <w:footnote w:type="continuationSeparator" w:id="0">
    <w:p w:rsidR="00FB68F3" w:rsidRDefault="00FB68F3" w:rsidP="003F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428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2084" w:rsidRPr="00665F5A" w:rsidRDefault="003F20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5F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5F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5F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4DC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65F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2084" w:rsidRDefault="003F20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3DF"/>
    <w:multiLevelType w:val="hybridMultilevel"/>
    <w:tmpl w:val="3B56D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A174F8"/>
    <w:multiLevelType w:val="hybridMultilevel"/>
    <w:tmpl w:val="4A5C008E"/>
    <w:lvl w:ilvl="0" w:tplc="26642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1EE5"/>
    <w:multiLevelType w:val="hybridMultilevel"/>
    <w:tmpl w:val="D26E6480"/>
    <w:lvl w:ilvl="0" w:tplc="26642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C37B1A"/>
    <w:multiLevelType w:val="hybridMultilevel"/>
    <w:tmpl w:val="741A6B16"/>
    <w:lvl w:ilvl="0" w:tplc="1848F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318243C"/>
    <w:multiLevelType w:val="hybridMultilevel"/>
    <w:tmpl w:val="4E347B28"/>
    <w:lvl w:ilvl="0" w:tplc="38D82166">
      <w:start w:val="1"/>
      <w:numFmt w:val="decimal"/>
      <w:lvlText w:val="%1)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41"/>
    <w:rsid w:val="000028EE"/>
    <w:rsid w:val="00011C77"/>
    <w:rsid w:val="00012560"/>
    <w:rsid w:val="0001439F"/>
    <w:rsid w:val="00014865"/>
    <w:rsid w:val="0001584D"/>
    <w:rsid w:val="0004154A"/>
    <w:rsid w:val="00045A97"/>
    <w:rsid w:val="00051466"/>
    <w:rsid w:val="0005169C"/>
    <w:rsid w:val="0005466A"/>
    <w:rsid w:val="0005751A"/>
    <w:rsid w:val="0006734F"/>
    <w:rsid w:val="000752B7"/>
    <w:rsid w:val="000952F9"/>
    <w:rsid w:val="000A22FA"/>
    <w:rsid w:val="000A3601"/>
    <w:rsid w:val="000A5C2B"/>
    <w:rsid w:val="000A7EB0"/>
    <w:rsid w:val="000B0FEB"/>
    <w:rsid w:val="000B1F0F"/>
    <w:rsid w:val="000B235E"/>
    <w:rsid w:val="000C2B5F"/>
    <w:rsid w:val="000E00F3"/>
    <w:rsid w:val="000E4344"/>
    <w:rsid w:val="000E589A"/>
    <w:rsid w:val="000E6728"/>
    <w:rsid w:val="000E7C7E"/>
    <w:rsid w:val="0010375A"/>
    <w:rsid w:val="00103E88"/>
    <w:rsid w:val="00105714"/>
    <w:rsid w:val="001072CD"/>
    <w:rsid w:val="001174DA"/>
    <w:rsid w:val="00117F1F"/>
    <w:rsid w:val="0012138B"/>
    <w:rsid w:val="00121E36"/>
    <w:rsid w:val="001236A0"/>
    <w:rsid w:val="00124CFE"/>
    <w:rsid w:val="00135745"/>
    <w:rsid w:val="0014371A"/>
    <w:rsid w:val="00146477"/>
    <w:rsid w:val="00146686"/>
    <w:rsid w:val="00146FDB"/>
    <w:rsid w:val="00147383"/>
    <w:rsid w:val="00152DB7"/>
    <w:rsid w:val="001555CD"/>
    <w:rsid w:val="00156997"/>
    <w:rsid w:val="00156F2B"/>
    <w:rsid w:val="00166828"/>
    <w:rsid w:val="001669D2"/>
    <w:rsid w:val="00172BB2"/>
    <w:rsid w:val="00176244"/>
    <w:rsid w:val="00176693"/>
    <w:rsid w:val="00176A89"/>
    <w:rsid w:val="0018742B"/>
    <w:rsid w:val="00187CAB"/>
    <w:rsid w:val="00195A20"/>
    <w:rsid w:val="00196C9B"/>
    <w:rsid w:val="00197D59"/>
    <w:rsid w:val="001A02CB"/>
    <w:rsid w:val="001A7AA0"/>
    <w:rsid w:val="001B144C"/>
    <w:rsid w:val="001C1986"/>
    <w:rsid w:val="001C239E"/>
    <w:rsid w:val="001C7675"/>
    <w:rsid w:val="001D0AA3"/>
    <w:rsid w:val="001D205F"/>
    <w:rsid w:val="001D520E"/>
    <w:rsid w:val="001E3993"/>
    <w:rsid w:val="001E517F"/>
    <w:rsid w:val="001F0EA4"/>
    <w:rsid w:val="001F40FD"/>
    <w:rsid w:val="001F58C0"/>
    <w:rsid w:val="00201099"/>
    <w:rsid w:val="00203455"/>
    <w:rsid w:val="00204D18"/>
    <w:rsid w:val="00207125"/>
    <w:rsid w:val="00211EEC"/>
    <w:rsid w:val="0021338F"/>
    <w:rsid w:val="00215BE4"/>
    <w:rsid w:val="00216AFB"/>
    <w:rsid w:val="002208E6"/>
    <w:rsid w:val="00220951"/>
    <w:rsid w:val="002456A8"/>
    <w:rsid w:val="00251FAC"/>
    <w:rsid w:val="00255642"/>
    <w:rsid w:val="002677F5"/>
    <w:rsid w:val="002678D7"/>
    <w:rsid w:val="002705DE"/>
    <w:rsid w:val="00271378"/>
    <w:rsid w:val="002730A9"/>
    <w:rsid w:val="00297277"/>
    <w:rsid w:val="002A2380"/>
    <w:rsid w:val="002A2859"/>
    <w:rsid w:val="002A7B55"/>
    <w:rsid w:val="002B09C9"/>
    <w:rsid w:val="002B31B8"/>
    <w:rsid w:val="002B569E"/>
    <w:rsid w:val="002C10A6"/>
    <w:rsid w:val="002D0765"/>
    <w:rsid w:val="002E07B9"/>
    <w:rsid w:val="002E6156"/>
    <w:rsid w:val="002F3FFF"/>
    <w:rsid w:val="002F4E74"/>
    <w:rsid w:val="003018AC"/>
    <w:rsid w:val="003108B8"/>
    <w:rsid w:val="00310EA5"/>
    <w:rsid w:val="003125CD"/>
    <w:rsid w:val="00320D1D"/>
    <w:rsid w:val="003232CD"/>
    <w:rsid w:val="003248C8"/>
    <w:rsid w:val="00332135"/>
    <w:rsid w:val="003329DF"/>
    <w:rsid w:val="003355F6"/>
    <w:rsid w:val="00340396"/>
    <w:rsid w:val="0034039B"/>
    <w:rsid w:val="00342173"/>
    <w:rsid w:val="003562B6"/>
    <w:rsid w:val="00363A97"/>
    <w:rsid w:val="00367392"/>
    <w:rsid w:val="00381831"/>
    <w:rsid w:val="00391F99"/>
    <w:rsid w:val="003A1FB5"/>
    <w:rsid w:val="003A755A"/>
    <w:rsid w:val="003B00AA"/>
    <w:rsid w:val="003B7DAF"/>
    <w:rsid w:val="003C288F"/>
    <w:rsid w:val="003C683A"/>
    <w:rsid w:val="003D3A52"/>
    <w:rsid w:val="003D525A"/>
    <w:rsid w:val="003E14C3"/>
    <w:rsid w:val="003F2084"/>
    <w:rsid w:val="0040021D"/>
    <w:rsid w:val="004131B9"/>
    <w:rsid w:val="004144C2"/>
    <w:rsid w:val="00420E7A"/>
    <w:rsid w:val="0043115A"/>
    <w:rsid w:val="0043577E"/>
    <w:rsid w:val="00442306"/>
    <w:rsid w:val="00452F2D"/>
    <w:rsid w:val="00454FCA"/>
    <w:rsid w:val="00456B7D"/>
    <w:rsid w:val="00461E6F"/>
    <w:rsid w:val="004629BE"/>
    <w:rsid w:val="00463934"/>
    <w:rsid w:val="00470CF6"/>
    <w:rsid w:val="004821EA"/>
    <w:rsid w:val="00482CA9"/>
    <w:rsid w:val="00485A90"/>
    <w:rsid w:val="00494F63"/>
    <w:rsid w:val="004B11E9"/>
    <w:rsid w:val="004B20D9"/>
    <w:rsid w:val="004B24AE"/>
    <w:rsid w:val="004C03E5"/>
    <w:rsid w:val="004C34D2"/>
    <w:rsid w:val="004C763F"/>
    <w:rsid w:val="004D38D3"/>
    <w:rsid w:val="004E0DEE"/>
    <w:rsid w:val="004E4945"/>
    <w:rsid w:val="004E5ED5"/>
    <w:rsid w:val="004F4E09"/>
    <w:rsid w:val="00506629"/>
    <w:rsid w:val="00510ADA"/>
    <w:rsid w:val="00521D41"/>
    <w:rsid w:val="00525A72"/>
    <w:rsid w:val="00527819"/>
    <w:rsid w:val="00530AC6"/>
    <w:rsid w:val="00532F16"/>
    <w:rsid w:val="00537EAB"/>
    <w:rsid w:val="005420C6"/>
    <w:rsid w:val="00544527"/>
    <w:rsid w:val="00551195"/>
    <w:rsid w:val="00552AF8"/>
    <w:rsid w:val="00557B70"/>
    <w:rsid w:val="00584A23"/>
    <w:rsid w:val="005856D6"/>
    <w:rsid w:val="005924B6"/>
    <w:rsid w:val="00594A83"/>
    <w:rsid w:val="005A1AE4"/>
    <w:rsid w:val="005A72DD"/>
    <w:rsid w:val="005B0615"/>
    <w:rsid w:val="005B4684"/>
    <w:rsid w:val="005C0CD7"/>
    <w:rsid w:val="005C512A"/>
    <w:rsid w:val="005D6EF2"/>
    <w:rsid w:val="005E3403"/>
    <w:rsid w:val="005E6824"/>
    <w:rsid w:val="005E7286"/>
    <w:rsid w:val="005E7509"/>
    <w:rsid w:val="005F15C4"/>
    <w:rsid w:val="005F5AB8"/>
    <w:rsid w:val="00607C4F"/>
    <w:rsid w:val="00612548"/>
    <w:rsid w:val="00627036"/>
    <w:rsid w:val="00631043"/>
    <w:rsid w:val="0063737B"/>
    <w:rsid w:val="00637A74"/>
    <w:rsid w:val="00645401"/>
    <w:rsid w:val="0065288A"/>
    <w:rsid w:val="00655B46"/>
    <w:rsid w:val="006560A7"/>
    <w:rsid w:val="00665F5A"/>
    <w:rsid w:val="0066660D"/>
    <w:rsid w:val="00666BE4"/>
    <w:rsid w:val="00675457"/>
    <w:rsid w:val="0068174F"/>
    <w:rsid w:val="00685219"/>
    <w:rsid w:val="00695D47"/>
    <w:rsid w:val="006B4C20"/>
    <w:rsid w:val="006B5106"/>
    <w:rsid w:val="006B69C4"/>
    <w:rsid w:val="006D2DD4"/>
    <w:rsid w:val="006D6884"/>
    <w:rsid w:val="006E6FA6"/>
    <w:rsid w:val="006F09DF"/>
    <w:rsid w:val="00700C52"/>
    <w:rsid w:val="00701EF6"/>
    <w:rsid w:val="007156BC"/>
    <w:rsid w:val="00737804"/>
    <w:rsid w:val="00747C9F"/>
    <w:rsid w:val="00750DC9"/>
    <w:rsid w:val="00750ED3"/>
    <w:rsid w:val="00751E28"/>
    <w:rsid w:val="00754BB0"/>
    <w:rsid w:val="00767632"/>
    <w:rsid w:val="00773ECB"/>
    <w:rsid w:val="00774205"/>
    <w:rsid w:val="00784300"/>
    <w:rsid w:val="00790BE8"/>
    <w:rsid w:val="00792ACC"/>
    <w:rsid w:val="0079349E"/>
    <w:rsid w:val="007A52DF"/>
    <w:rsid w:val="007A7D5D"/>
    <w:rsid w:val="007B07EC"/>
    <w:rsid w:val="007F07B1"/>
    <w:rsid w:val="007F15F7"/>
    <w:rsid w:val="00804D5A"/>
    <w:rsid w:val="008056FF"/>
    <w:rsid w:val="00806693"/>
    <w:rsid w:val="00824F41"/>
    <w:rsid w:val="008519B5"/>
    <w:rsid w:val="008539A8"/>
    <w:rsid w:val="00854916"/>
    <w:rsid w:val="008635B2"/>
    <w:rsid w:val="00870238"/>
    <w:rsid w:val="008721AA"/>
    <w:rsid w:val="0087276C"/>
    <w:rsid w:val="0088093C"/>
    <w:rsid w:val="00887A63"/>
    <w:rsid w:val="00893465"/>
    <w:rsid w:val="00895C5E"/>
    <w:rsid w:val="008C1445"/>
    <w:rsid w:val="008C72CD"/>
    <w:rsid w:val="008E7AA2"/>
    <w:rsid w:val="008F04F4"/>
    <w:rsid w:val="008F1450"/>
    <w:rsid w:val="008F2A9E"/>
    <w:rsid w:val="008F3E21"/>
    <w:rsid w:val="008F48E3"/>
    <w:rsid w:val="008F59B4"/>
    <w:rsid w:val="008F77FB"/>
    <w:rsid w:val="0091215E"/>
    <w:rsid w:val="009261FC"/>
    <w:rsid w:val="00927CCC"/>
    <w:rsid w:val="00932E43"/>
    <w:rsid w:val="0093336B"/>
    <w:rsid w:val="00940D1A"/>
    <w:rsid w:val="00953333"/>
    <w:rsid w:val="00957727"/>
    <w:rsid w:val="00961374"/>
    <w:rsid w:val="009639BE"/>
    <w:rsid w:val="00966CC7"/>
    <w:rsid w:val="00975FF9"/>
    <w:rsid w:val="00981DBA"/>
    <w:rsid w:val="00984EBF"/>
    <w:rsid w:val="00990C2D"/>
    <w:rsid w:val="00991F9C"/>
    <w:rsid w:val="009A4A44"/>
    <w:rsid w:val="009A662C"/>
    <w:rsid w:val="009B3DA8"/>
    <w:rsid w:val="009B571D"/>
    <w:rsid w:val="009C22E5"/>
    <w:rsid w:val="009C2EEC"/>
    <w:rsid w:val="009D046F"/>
    <w:rsid w:val="009D506F"/>
    <w:rsid w:val="009D5C82"/>
    <w:rsid w:val="009E685A"/>
    <w:rsid w:val="00A11599"/>
    <w:rsid w:val="00A12D1C"/>
    <w:rsid w:val="00A25005"/>
    <w:rsid w:val="00A256CF"/>
    <w:rsid w:val="00A27946"/>
    <w:rsid w:val="00A41C03"/>
    <w:rsid w:val="00A41E61"/>
    <w:rsid w:val="00A47C1A"/>
    <w:rsid w:val="00A55956"/>
    <w:rsid w:val="00A6072F"/>
    <w:rsid w:val="00A66D0F"/>
    <w:rsid w:val="00A754E8"/>
    <w:rsid w:val="00A76268"/>
    <w:rsid w:val="00A80796"/>
    <w:rsid w:val="00A86859"/>
    <w:rsid w:val="00A90203"/>
    <w:rsid w:val="00A911E1"/>
    <w:rsid w:val="00A9564E"/>
    <w:rsid w:val="00A97D1D"/>
    <w:rsid w:val="00AA3B28"/>
    <w:rsid w:val="00AB4FCD"/>
    <w:rsid w:val="00AB77B9"/>
    <w:rsid w:val="00AC403E"/>
    <w:rsid w:val="00AC5B80"/>
    <w:rsid w:val="00AD562B"/>
    <w:rsid w:val="00AF3643"/>
    <w:rsid w:val="00AF4E9B"/>
    <w:rsid w:val="00AF5BE0"/>
    <w:rsid w:val="00B0616C"/>
    <w:rsid w:val="00B260E8"/>
    <w:rsid w:val="00B335A3"/>
    <w:rsid w:val="00B35C44"/>
    <w:rsid w:val="00B437A5"/>
    <w:rsid w:val="00B43A66"/>
    <w:rsid w:val="00B465A2"/>
    <w:rsid w:val="00B507E1"/>
    <w:rsid w:val="00B542A3"/>
    <w:rsid w:val="00B61ED5"/>
    <w:rsid w:val="00B72A59"/>
    <w:rsid w:val="00B74C67"/>
    <w:rsid w:val="00B83E65"/>
    <w:rsid w:val="00B85F97"/>
    <w:rsid w:val="00B86E01"/>
    <w:rsid w:val="00B95CB3"/>
    <w:rsid w:val="00B96221"/>
    <w:rsid w:val="00B96353"/>
    <w:rsid w:val="00BA4501"/>
    <w:rsid w:val="00BA6ABE"/>
    <w:rsid w:val="00BB5B95"/>
    <w:rsid w:val="00BB5E0F"/>
    <w:rsid w:val="00BB7218"/>
    <w:rsid w:val="00BD3BF0"/>
    <w:rsid w:val="00BD698F"/>
    <w:rsid w:val="00BE0C37"/>
    <w:rsid w:val="00BE4174"/>
    <w:rsid w:val="00C058A3"/>
    <w:rsid w:val="00C05FD6"/>
    <w:rsid w:val="00C073D1"/>
    <w:rsid w:val="00C13218"/>
    <w:rsid w:val="00C1548C"/>
    <w:rsid w:val="00C159C4"/>
    <w:rsid w:val="00C25966"/>
    <w:rsid w:val="00C323C4"/>
    <w:rsid w:val="00C40387"/>
    <w:rsid w:val="00C54A04"/>
    <w:rsid w:val="00C646E1"/>
    <w:rsid w:val="00C6620A"/>
    <w:rsid w:val="00C74C0F"/>
    <w:rsid w:val="00C85374"/>
    <w:rsid w:val="00CA2E68"/>
    <w:rsid w:val="00CB4DC7"/>
    <w:rsid w:val="00CC42A5"/>
    <w:rsid w:val="00CD7D84"/>
    <w:rsid w:val="00CE57A5"/>
    <w:rsid w:val="00CE5A05"/>
    <w:rsid w:val="00CF0313"/>
    <w:rsid w:val="00CF23A3"/>
    <w:rsid w:val="00CF3B3D"/>
    <w:rsid w:val="00CF4805"/>
    <w:rsid w:val="00D04FE2"/>
    <w:rsid w:val="00D063BC"/>
    <w:rsid w:val="00D118DC"/>
    <w:rsid w:val="00D11B53"/>
    <w:rsid w:val="00D30FBF"/>
    <w:rsid w:val="00D34B82"/>
    <w:rsid w:val="00D3696B"/>
    <w:rsid w:val="00D43BDA"/>
    <w:rsid w:val="00D4576B"/>
    <w:rsid w:val="00D53228"/>
    <w:rsid w:val="00D7112A"/>
    <w:rsid w:val="00D7114B"/>
    <w:rsid w:val="00D74530"/>
    <w:rsid w:val="00D75784"/>
    <w:rsid w:val="00D76F5B"/>
    <w:rsid w:val="00D82B2A"/>
    <w:rsid w:val="00D85168"/>
    <w:rsid w:val="00D87B98"/>
    <w:rsid w:val="00DA637C"/>
    <w:rsid w:val="00DA6ADA"/>
    <w:rsid w:val="00DB0C79"/>
    <w:rsid w:val="00DC15F3"/>
    <w:rsid w:val="00DC1E59"/>
    <w:rsid w:val="00DC60DB"/>
    <w:rsid w:val="00DC7BE3"/>
    <w:rsid w:val="00DD390F"/>
    <w:rsid w:val="00DD5330"/>
    <w:rsid w:val="00DF6823"/>
    <w:rsid w:val="00DF78A9"/>
    <w:rsid w:val="00E13B5F"/>
    <w:rsid w:val="00E206C1"/>
    <w:rsid w:val="00E23020"/>
    <w:rsid w:val="00E315A6"/>
    <w:rsid w:val="00E337A2"/>
    <w:rsid w:val="00E428AB"/>
    <w:rsid w:val="00E4401C"/>
    <w:rsid w:val="00E52CD8"/>
    <w:rsid w:val="00E542DF"/>
    <w:rsid w:val="00E6250D"/>
    <w:rsid w:val="00E75733"/>
    <w:rsid w:val="00E818C6"/>
    <w:rsid w:val="00E91515"/>
    <w:rsid w:val="00E9227A"/>
    <w:rsid w:val="00E96AC1"/>
    <w:rsid w:val="00EA154E"/>
    <w:rsid w:val="00EB3141"/>
    <w:rsid w:val="00EB61C8"/>
    <w:rsid w:val="00EB6CD0"/>
    <w:rsid w:val="00EC2BD0"/>
    <w:rsid w:val="00EC6502"/>
    <w:rsid w:val="00EE0CCB"/>
    <w:rsid w:val="00EE1C9D"/>
    <w:rsid w:val="00EE47B1"/>
    <w:rsid w:val="00EE52FD"/>
    <w:rsid w:val="00EF4C0F"/>
    <w:rsid w:val="00EF7FD7"/>
    <w:rsid w:val="00F00532"/>
    <w:rsid w:val="00F01FAB"/>
    <w:rsid w:val="00F050B5"/>
    <w:rsid w:val="00F06D88"/>
    <w:rsid w:val="00F1200F"/>
    <w:rsid w:val="00F13B55"/>
    <w:rsid w:val="00F13D85"/>
    <w:rsid w:val="00F36BC3"/>
    <w:rsid w:val="00F40B5C"/>
    <w:rsid w:val="00F46D02"/>
    <w:rsid w:val="00F47A3D"/>
    <w:rsid w:val="00F7501B"/>
    <w:rsid w:val="00F84AB0"/>
    <w:rsid w:val="00F84D53"/>
    <w:rsid w:val="00F85E18"/>
    <w:rsid w:val="00F86066"/>
    <w:rsid w:val="00F95DBB"/>
    <w:rsid w:val="00F95FFE"/>
    <w:rsid w:val="00FA365B"/>
    <w:rsid w:val="00FA441F"/>
    <w:rsid w:val="00FA4FDD"/>
    <w:rsid w:val="00FA521B"/>
    <w:rsid w:val="00FA6B99"/>
    <w:rsid w:val="00FB68F3"/>
    <w:rsid w:val="00FB7A1F"/>
    <w:rsid w:val="00FC0364"/>
    <w:rsid w:val="00FC366F"/>
    <w:rsid w:val="00FC6653"/>
    <w:rsid w:val="00FD285E"/>
    <w:rsid w:val="00FD4A9D"/>
    <w:rsid w:val="00FD7EB2"/>
    <w:rsid w:val="00FE0858"/>
    <w:rsid w:val="00FE27CB"/>
    <w:rsid w:val="00FF41AE"/>
    <w:rsid w:val="00FF756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18C7F-83EF-4491-8C6E-2018E30C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4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F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locked/>
    <w:rsid w:val="00BE4174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BE4174"/>
    <w:pPr>
      <w:widowControl w:val="0"/>
      <w:shd w:val="clear" w:color="auto" w:fill="FFFFFF"/>
      <w:spacing w:after="0" w:line="240" w:lineRule="auto"/>
      <w:ind w:firstLine="400"/>
      <w:jc w:val="both"/>
    </w:pPr>
  </w:style>
  <w:style w:type="paragraph" w:styleId="a7">
    <w:name w:val="header"/>
    <w:basedOn w:val="a"/>
    <w:link w:val="a8"/>
    <w:uiPriority w:val="99"/>
    <w:unhideWhenUsed/>
    <w:rsid w:val="003F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084"/>
  </w:style>
  <w:style w:type="paragraph" w:styleId="a9">
    <w:name w:val="footer"/>
    <w:basedOn w:val="a"/>
    <w:link w:val="aa"/>
    <w:uiPriority w:val="99"/>
    <w:unhideWhenUsed/>
    <w:rsid w:val="003F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084"/>
  </w:style>
  <w:style w:type="paragraph" w:styleId="ab">
    <w:name w:val="List Paragraph"/>
    <w:basedOn w:val="a"/>
    <w:uiPriority w:val="34"/>
    <w:qFormat/>
    <w:rsid w:val="00011C77"/>
    <w:pPr>
      <w:ind w:left="720"/>
      <w:contextualSpacing/>
    </w:pPr>
  </w:style>
  <w:style w:type="character" w:customStyle="1" w:styleId="fontstyle01">
    <w:name w:val="fontstyle01"/>
    <w:basedOn w:val="a0"/>
    <w:rsid w:val="004144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41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B8D4312CE1685671FB00E8799A22F9AE609F7030E024F146EC60E228E90A7BAF9930C4A17FC3238207730CD7D8287B3EP1g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B8D4312CE1685671FB1EE56FF67EFDAA63C6783ABE7BA042E468B07FE9563EF9903A94EE3A963081036FP0g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2147-2A31-4CB4-B513-25DF2603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Гнедая Ольга Сергеевна</dc:creator>
  <cp:lastModifiedBy>Щербина Светлана Анатольевна</cp:lastModifiedBy>
  <cp:revision>44</cp:revision>
  <cp:lastPrinted>2021-10-13T22:33:00Z</cp:lastPrinted>
  <dcterms:created xsi:type="dcterms:W3CDTF">2021-11-18T23:19:00Z</dcterms:created>
  <dcterms:modified xsi:type="dcterms:W3CDTF">2022-07-21T02:30:00Z</dcterms:modified>
</cp:coreProperties>
</file>